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10" w:rsidRPr="004C28F9" w:rsidRDefault="00215CF8" w:rsidP="00924E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</w:t>
      </w:r>
      <w:r w:rsidR="004C49F8">
        <w:rPr>
          <w:sz w:val="24"/>
          <w:szCs w:val="24"/>
        </w:rPr>
        <w:t xml:space="preserve"> 9</w:t>
      </w:r>
      <w:r w:rsidR="00F82B9A">
        <w:rPr>
          <w:sz w:val="24"/>
          <w:szCs w:val="24"/>
        </w:rPr>
        <w:t>, 2019</w:t>
      </w:r>
    </w:p>
    <w:p w:rsidR="00924E10" w:rsidRPr="004C28F9" w:rsidRDefault="00924E10" w:rsidP="00924E10">
      <w:pPr>
        <w:pStyle w:val="NoSpacing"/>
        <w:rPr>
          <w:sz w:val="24"/>
          <w:szCs w:val="24"/>
        </w:rPr>
      </w:pPr>
      <w:r w:rsidRPr="004C28F9">
        <w:rPr>
          <w:sz w:val="24"/>
          <w:szCs w:val="24"/>
        </w:rPr>
        <w:t>PTO Meeting Minutes</w:t>
      </w:r>
    </w:p>
    <w:p w:rsidR="00924E10" w:rsidRPr="004C28F9" w:rsidRDefault="00924E10" w:rsidP="00924E10">
      <w:pPr>
        <w:pStyle w:val="NoSpacing"/>
        <w:rPr>
          <w:sz w:val="24"/>
          <w:szCs w:val="24"/>
        </w:rPr>
      </w:pPr>
    </w:p>
    <w:p w:rsidR="00924E10" w:rsidRPr="004C28F9" w:rsidRDefault="00924E10" w:rsidP="0090782D">
      <w:pPr>
        <w:pStyle w:val="NoSpacing"/>
        <w:rPr>
          <w:sz w:val="24"/>
          <w:szCs w:val="24"/>
        </w:rPr>
      </w:pPr>
      <w:r w:rsidRPr="004C28F9">
        <w:rPr>
          <w:sz w:val="24"/>
          <w:szCs w:val="24"/>
        </w:rPr>
        <w:t xml:space="preserve">Principal’s Update – </w:t>
      </w:r>
      <w:r w:rsidR="0024484E">
        <w:rPr>
          <w:sz w:val="24"/>
          <w:szCs w:val="24"/>
        </w:rPr>
        <w:t>Lara Kuchenbecker</w:t>
      </w:r>
    </w:p>
    <w:p w:rsidR="004B0DCA" w:rsidRDefault="0024484E" w:rsidP="004B0DC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really appreciated the gifts, snacks, recess coverage, etc. that was done for Staff Appreciation Week. </w:t>
      </w:r>
    </w:p>
    <w:p w:rsidR="00924E10" w:rsidRPr="004C28F9" w:rsidRDefault="00924E10" w:rsidP="00924E10">
      <w:pPr>
        <w:pStyle w:val="NoSpacing"/>
        <w:rPr>
          <w:sz w:val="24"/>
          <w:szCs w:val="24"/>
        </w:rPr>
      </w:pPr>
    </w:p>
    <w:p w:rsidR="00924E10" w:rsidRPr="004C28F9" w:rsidRDefault="00924E10" w:rsidP="00924E10">
      <w:pPr>
        <w:pStyle w:val="NoSpacing"/>
        <w:rPr>
          <w:sz w:val="24"/>
          <w:szCs w:val="24"/>
        </w:rPr>
      </w:pPr>
      <w:r w:rsidRPr="004C28F9">
        <w:rPr>
          <w:sz w:val="24"/>
          <w:szCs w:val="24"/>
        </w:rPr>
        <w:t>Financial Update – Raina Burton</w:t>
      </w:r>
    </w:p>
    <w:p w:rsidR="00AA50BC" w:rsidRDefault="00924E10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B5731">
        <w:rPr>
          <w:sz w:val="24"/>
          <w:szCs w:val="24"/>
        </w:rPr>
        <w:t>Ha</w:t>
      </w:r>
      <w:r w:rsidR="00BB5731">
        <w:rPr>
          <w:sz w:val="24"/>
          <w:szCs w:val="24"/>
        </w:rPr>
        <w:t>nded out the Treasurer’s Report</w:t>
      </w:r>
      <w:r w:rsidR="00AA50BC">
        <w:rPr>
          <w:sz w:val="24"/>
          <w:szCs w:val="24"/>
        </w:rPr>
        <w:t xml:space="preserve">.  </w:t>
      </w:r>
      <w:r w:rsidRPr="00BB5731">
        <w:rPr>
          <w:sz w:val="24"/>
          <w:szCs w:val="24"/>
        </w:rPr>
        <w:t>We h</w:t>
      </w:r>
      <w:r w:rsidR="00AA50BC">
        <w:rPr>
          <w:sz w:val="24"/>
          <w:szCs w:val="24"/>
        </w:rPr>
        <w:t>ave a ba</w:t>
      </w:r>
      <w:r w:rsidR="0024484E">
        <w:rPr>
          <w:sz w:val="24"/>
          <w:szCs w:val="24"/>
        </w:rPr>
        <w:t>lance of $15,781.01.</w:t>
      </w:r>
      <w:r w:rsidR="00A23762" w:rsidRPr="00BB5731">
        <w:rPr>
          <w:sz w:val="24"/>
          <w:szCs w:val="24"/>
        </w:rPr>
        <w:t xml:space="preserve"> </w:t>
      </w:r>
    </w:p>
    <w:p w:rsidR="00924E10" w:rsidRDefault="0024484E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Family Fun Night brought in more money this year than last year.</w:t>
      </w:r>
    </w:p>
    <w:p w:rsidR="0024484E" w:rsidRDefault="0024484E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second year in a row that we didn’t receive anything from the Chili’s fundraiser.  We will not be doing it next year.</w:t>
      </w:r>
    </w:p>
    <w:p w:rsidR="0024484E" w:rsidRDefault="0024484E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spring bake sale did not earn as much as the winter one.  It is still worth having due to the minimal work required in having it.</w:t>
      </w:r>
    </w:p>
    <w:p w:rsidR="00AC49B0" w:rsidRPr="00BB5731" w:rsidRDefault="00AC49B0" w:rsidP="00AC49B0">
      <w:pPr>
        <w:pStyle w:val="NoSpacing"/>
        <w:ind w:left="720"/>
        <w:rPr>
          <w:sz w:val="24"/>
          <w:szCs w:val="24"/>
        </w:rPr>
      </w:pPr>
    </w:p>
    <w:p w:rsidR="00924E10" w:rsidRPr="004C28F9" w:rsidRDefault="00924E10" w:rsidP="00924E10">
      <w:pPr>
        <w:pStyle w:val="NoSpacing"/>
        <w:rPr>
          <w:sz w:val="24"/>
          <w:szCs w:val="24"/>
        </w:rPr>
      </w:pPr>
      <w:r w:rsidRPr="004C28F9">
        <w:rPr>
          <w:sz w:val="24"/>
          <w:szCs w:val="24"/>
        </w:rPr>
        <w:t>Community Updates/Upcoming Events</w:t>
      </w:r>
    </w:p>
    <w:p w:rsidR="0024484E" w:rsidRDefault="0024484E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FFN Review: To use credit cards, we forfeit almost 3% of each sale.  Hilary questioned if we should charge 3% to cover that cost.  It was decided to not charge extra because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cost is minimal compared to what we bring in.  The Sweet Stroll was a success.  Hilary will look into getting rubber mats with numbers so that they will hold up better.</w:t>
      </w:r>
    </w:p>
    <w:p w:rsidR="00F946FB" w:rsidRPr="004C28F9" w:rsidRDefault="0024484E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still haven’t received information about the S</w:t>
      </w:r>
      <w:r w:rsidR="004C49F8">
        <w:rPr>
          <w:sz w:val="24"/>
          <w:szCs w:val="24"/>
        </w:rPr>
        <w:t>cholastic money that will expire at the end of the school year.</w:t>
      </w:r>
      <w:r w:rsidR="002C0575">
        <w:rPr>
          <w:sz w:val="24"/>
          <w:szCs w:val="24"/>
        </w:rPr>
        <w:t xml:space="preserve">  Lara will talk to Mrs. Gee and/or Jamie Hamill to get some clarification.</w:t>
      </w:r>
    </w:p>
    <w:p w:rsidR="005C64C2" w:rsidRDefault="002C0575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Position: Becky </w:t>
      </w:r>
      <w:proofErr w:type="spellStart"/>
      <w:r>
        <w:rPr>
          <w:sz w:val="24"/>
          <w:szCs w:val="24"/>
        </w:rPr>
        <w:t>Backes</w:t>
      </w:r>
      <w:proofErr w:type="spellEnd"/>
      <w:r>
        <w:rPr>
          <w:sz w:val="24"/>
          <w:szCs w:val="24"/>
        </w:rPr>
        <w:t xml:space="preserve"> and Angie </w:t>
      </w:r>
      <w:proofErr w:type="spellStart"/>
      <w:r>
        <w:rPr>
          <w:sz w:val="24"/>
          <w:szCs w:val="24"/>
        </w:rPr>
        <w:t>Nowinsky</w:t>
      </w:r>
      <w:proofErr w:type="spellEnd"/>
      <w:r>
        <w:rPr>
          <w:sz w:val="24"/>
          <w:szCs w:val="24"/>
        </w:rPr>
        <w:t xml:space="preserve"> are both interested in the position next year.  We will put a notice in the Friday Blast to see if there is anyone else interested.  Voting will take place at the first meeting in the fall.</w:t>
      </w:r>
    </w:p>
    <w:p w:rsidR="005C64C2" w:rsidRDefault="002C0575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Hansen’s Fundraiser: Hansen’s will donate some goods to have as samples at Open House on August 27</w:t>
      </w:r>
      <w:r w:rsidRPr="002C05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3:30-5:30.  We will need volunteers to bake the pizzas.  </w:t>
      </w:r>
      <w:proofErr w:type="spellStart"/>
      <w:r>
        <w:rPr>
          <w:sz w:val="24"/>
          <w:szCs w:val="24"/>
        </w:rPr>
        <w:t>Malorie</w:t>
      </w:r>
      <w:proofErr w:type="spellEnd"/>
      <w:r>
        <w:rPr>
          <w:sz w:val="24"/>
          <w:szCs w:val="24"/>
        </w:rPr>
        <w:t xml:space="preserve"> will bake the cookies ahead of time.  September 16</w:t>
      </w:r>
      <w:r w:rsidRPr="002C05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the fundraiser kickoff, though we will not be having Hansen’s come in to do a kickoff with the students.</w:t>
      </w:r>
    </w:p>
    <w:p w:rsidR="00F82B9A" w:rsidRDefault="002C0575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Gaga Pit: Kylie was able to get the synthetic flooring company down to $1700 for the flooring material.  Maintenance would install it.  It’s an additional $500-$600 for the hardware.  We would also be responsible for the cost of the wood.  Kylie is going to look into the cost if we would choose to do 2 pits.</w:t>
      </w:r>
    </w:p>
    <w:p w:rsidR="002745DD" w:rsidRDefault="002C0575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the $200 that MCL Industries made out to Glenbrook instead of the PTO</w:t>
      </w:r>
      <w:r w:rsidR="00D821DA">
        <w:rPr>
          <w:sz w:val="24"/>
          <w:szCs w:val="24"/>
        </w:rPr>
        <w:t xml:space="preserve"> for Family Fun Night</w:t>
      </w:r>
      <w:bookmarkStart w:id="0" w:name="_GoBack"/>
      <w:bookmarkEnd w:id="0"/>
      <w:r>
        <w:rPr>
          <w:sz w:val="24"/>
          <w:szCs w:val="24"/>
        </w:rPr>
        <w:t>, we asked if the school would use that to purchase the cookies and water for the graduation ceremonies.</w:t>
      </w:r>
    </w:p>
    <w:p w:rsidR="002745DD" w:rsidRDefault="002C0575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Theresa P. is taking care of the School Supply Kits for the 2019-2020 school year.</w:t>
      </w:r>
    </w:p>
    <w:p w:rsidR="002C0575" w:rsidRPr="004C28F9" w:rsidRDefault="002C0575" w:rsidP="00924E10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Boxtops</w:t>
      </w:r>
      <w:proofErr w:type="spellEnd"/>
      <w:r>
        <w:rPr>
          <w:sz w:val="24"/>
          <w:szCs w:val="24"/>
        </w:rPr>
        <w:t xml:space="preserve"> for Education is now going digital.  Angie N. will send a note home in the Wednesday folders to notify families and explain how to get the app.</w:t>
      </w:r>
    </w:p>
    <w:p w:rsidR="00BB30BE" w:rsidRDefault="00BB30BE" w:rsidP="00924E10">
      <w:pPr>
        <w:pStyle w:val="NoSpacing"/>
        <w:rPr>
          <w:sz w:val="24"/>
          <w:szCs w:val="24"/>
        </w:rPr>
      </w:pPr>
    </w:p>
    <w:p w:rsidR="00924E10" w:rsidRPr="00F82B9A" w:rsidRDefault="00924E10" w:rsidP="00924E10">
      <w:pPr>
        <w:pStyle w:val="NoSpacing"/>
        <w:rPr>
          <w:sz w:val="24"/>
          <w:szCs w:val="24"/>
        </w:rPr>
      </w:pPr>
    </w:p>
    <w:sectPr w:rsidR="00924E10" w:rsidRPr="00F82B9A" w:rsidSect="00AC49B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5C3"/>
    <w:multiLevelType w:val="hybridMultilevel"/>
    <w:tmpl w:val="0674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3996"/>
    <w:multiLevelType w:val="hybridMultilevel"/>
    <w:tmpl w:val="0050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10"/>
    <w:rsid w:val="0004520C"/>
    <w:rsid w:val="000C1ECB"/>
    <w:rsid w:val="00111C2F"/>
    <w:rsid w:val="001A5351"/>
    <w:rsid w:val="001C1E14"/>
    <w:rsid w:val="00215CF8"/>
    <w:rsid w:val="0024308B"/>
    <w:rsid w:val="0024484E"/>
    <w:rsid w:val="002745DD"/>
    <w:rsid w:val="002C0575"/>
    <w:rsid w:val="003B77E2"/>
    <w:rsid w:val="003C5F71"/>
    <w:rsid w:val="003F312E"/>
    <w:rsid w:val="004B0DCA"/>
    <w:rsid w:val="004C28F9"/>
    <w:rsid w:val="004C49F8"/>
    <w:rsid w:val="004D1E81"/>
    <w:rsid w:val="005242A8"/>
    <w:rsid w:val="00531664"/>
    <w:rsid w:val="00574BAA"/>
    <w:rsid w:val="005C64C2"/>
    <w:rsid w:val="005E7A7E"/>
    <w:rsid w:val="00652C27"/>
    <w:rsid w:val="007D1419"/>
    <w:rsid w:val="008471F5"/>
    <w:rsid w:val="0090782D"/>
    <w:rsid w:val="00924E10"/>
    <w:rsid w:val="009737A8"/>
    <w:rsid w:val="009F6E11"/>
    <w:rsid w:val="00A054F7"/>
    <w:rsid w:val="00A23762"/>
    <w:rsid w:val="00A71E67"/>
    <w:rsid w:val="00AA50BC"/>
    <w:rsid w:val="00AB0452"/>
    <w:rsid w:val="00AC49B0"/>
    <w:rsid w:val="00B00564"/>
    <w:rsid w:val="00B85A8D"/>
    <w:rsid w:val="00BB30BE"/>
    <w:rsid w:val="00BB5731"/>
    <w:rsid w:val="00D821DA"/>
    <w:rsid w:val="00E311B7"/>
    <w:rsid w:val="00F65C25"/>
    <w:rsid w:val="00F76172"/>
    <w:rsid w:val="00F82B9A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7DC1D-8E76-4E52-94A4-4E816D59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3</cp:revision>
  <dcterms:created xsi:type="dcterms:W3CDTF">2019-05-13T14:02:00Z</dcterms:created>
  <dcterms:modified xsi:type="dcterms:W3CDTF">2019-05-13T14:24:00Z</dcterms:modified>
</cp:coreProperties>
</file>